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CB" w:rsidRDefault="005432CB" w:rsidP="005432CB"/>
    <w:p w:rsidR="005432CB" w:rsidRDefault="005432CB" w:rsidP="005432C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DC7A230" wp14:editId="7EA5FCE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2CB" w:rsidRDefault="005432CB" w:rsidP="005432C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Е Ш Е Н И Е</w:t>
      </w: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432CB" w:rsidRDefault="005432CB" w:rsidP="005432C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ПРЕЗИДИУМА</w:t>
      </w: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  ОБРАЗОВАНИЯ</w:t>
      </w: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2CB" w:rsidRDefault="005432CB" w:rsidP="005432CB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 дате проведения  двадцать третьей очередной сессии Совета депутатов муниципального образования «Красногорский район»</w:t>
      </w:r>
    </w:p>
    <w:p w:rsidR="005432CB" w:rsidRDefault="005432CB" w:rsidP="005432CB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»                          26 августа 2019 года                                                                </w:t>
      </w: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 РЕШАЕТ:</w:t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Провести заседание двадцать третьей очередной сессии Совета депутатов муниципального образования «Красногорский район»  </w:t>
      </w:r>
      <w:r>
        <w:rPr>
          <w:rFonts w:ascii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cs="Times New Roman"/>
          <w:sz w:val="28"/>
          <w:szCs w:val="28"/>
          <w:lang w:eastAsia="ru-RU"/>
        </w:rPr>
        <w:softHyphen/>
        <w:t>30 августа 2019 года в 10.00 часов.</w:t>
      </w: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                                                           И.Б. Прокашев</w:t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432CB" w:rsidRPr="00582883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82883"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</w:p>
    <w:p w:rsidR="005432CB" w:rsidRPr="00582883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82883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5432CB" w:rsidRPr="00582883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82883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 xml:space="preserve">      В.С. Корепа</w:t>
      </w:r>
      <w:r>
        <w:rPr>
          <w:rFonts w:ascii="Times New Roman" w:hAnsi="Times New Roman" w:cs="Times New Roman"/>
          <w:sz w:val="28"/>
          <w:szCs w:val="28"/>
          <w:lang w:eastAsia="ru-RU"/>
        </w:rPr>
        <w:t>нов</w:t>
      </w:r>
    </w:p>
    <w:p w:rsidR="005432CB" w:rsidRPr="00582883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августа 2019 года</w:t>
      </w: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112</w:t>
      </w:r>
    </w:p>
    <w:p w:rsidR="00CF49F0" w:rsidRDefault="00CF49F0">
      <w:bookmarkStart w:id="0" w:name="_GoBack"/>
      <w:bookmarkEnd w:id="0"/>
    </w:p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B51"/>
    <w:rsid w:val="00471F4B"/>
    <w:rsid w:val="005432CB"/>
    <w:rsid w:val="00CF49F0"/>
    <w:rsid w:val="00F0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2C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2C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2C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2C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2019-08-28T09:21:00Z</dcterms:created>
  <dcterms:modified xsi:type="dcterms:W3CDTF">2019-08-28T09:22:00Z</dcterms:modified>
</cp:coreProperties>
</file>